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1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A15C57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 </w:t>
      </w:r>
      <w:r w:rsidR="00F27D29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юридического лица</w:t>
      </w:r>
      <w:r w:rsidR="00C06733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="00C06733" w:rsidRPr="002777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запросу предложений</w:t>
      </w:r>
    </w:p>
    <w:p w:rsidR="00C47E7D" w:rsidRPr="00C47E7D" w:rsidRDefault="004E49CD" w:rsidP="00C47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E49CD">
        <w:rPr>
          <w:rFonts w:ascii="Times New Roman" w:hAnsi="Times New Roman" w:cs="Times New Roman"/>
          <w:sz w:val="24"/>
          <w:szCs w:val="24"/>
        </w:rPr>
        <w:t>«Производс</w:t>
      </w:r>
      <w:r w:rsidR="00C06733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r w:rsidRPr="004E49CD">
        <w:rPr>
          <w:rFonts w:ascii="Times New Roman" w:hAnsi="Times New Roman" w:cs="Times New Roman"/>
          <w:sz w:val="24"/>
          <w:szCs w:val="24"/>
        </w:rPr>
        <w:t>металлических труб и лома цветных и черных металлов»</w:t>
      </w:r>
      <w:bookmarkStart w:id="0" w:name="_GoBack"/>
      <w:bookmarkEnd w:id="0"/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1. Сведения об участнике процедуры реализации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1.1. Наименование организации 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1.2. Юридические реквизиты организации 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1.3. Банковские реквизиты организации 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1.4. Дата, место и орган регистрации, создания организации, лицензия ________________________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bookmarkStart w:id="1" w:name="_Toc221544725"/>
      <w:r w:rsidRPr="00C47E7D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  <w:bookmarkEnd w:id="1"/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1.5. Уставной капитал  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1.6. Краткие сведения о деятельности организации с указанием сделок, по объему сопоставимых с предметом процедуры реализации НЛ________________________________________________________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C47E7D">
        <w:rPr>
          <w:rFonts w:ascii="Times New Roman" w:eastAsia="Calibri" w:hAnsi="Times New Roman" w:cs="Times New Roman"/>
        </w:rPr>
        <w:t>1.7. Финансирующие банки</w:t>
      </w:r>
      <w:r w:rsidRPr="00C47E7D">
        <w:rPr>
          <w:rFonts w:ascii="Times New Roman" w:eastAsia="Calibri" w:hAnsi="Times New Roman" w:cs="Times New Roman"/>
          <w:i/>
          <w:iCs/>
        </w:rPr>
        <w:t xml:space="preserve">  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2. Устав, лицензии и полномочия должностных лиц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2.1. Заверенные копии документов, относящихся к уставу и правилам внутренней субординации и организации 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2.2. Заверенные руководителем копии лицензий на основные виды деятельности: ____________________________________________________________________________________</w:t>
      </w:r>
    </w:p>
    <w:p w:rsidR="00C47E7D" w:rsidRPr="00C47E7D" w:rsidRDefault="00C47E7D" w:rsidP="00C47E7D">
      <w:pPr>
        <w:spacing w:after="0" w:line="48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szCs w:val="24"/>
          <w:lang w:eastAsia="ru-RU"/>
        </w:rPr>
        <w:t>2.3. Фамилии лиц, уполномоченных действовать от имени организации и обладающих правом подписи юридических документов  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3. Финансовое положение организации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3.1. Общие и заемные средства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3.2. Финансовое состояние на момент заполнения заявки 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3.3. Заверенная копия балансового отчета организации за истекший финансовый год  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3.4. Характер и объем страхования деятельности организации _______________________________</w:t>
      </w:r>
    </w:p>
    <w:p w:rsidR="00432781" w:rsidRDefault="00432781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Информация, приведенная в анкете, отражает финансово-экономическое состояние организации по сост</w:t>
      </w:r>
      <w:r w:rsidR="00E943DF">
        <w:rPr>
          <w:rFonts w:ascii="Times New Roman" w:eastAsia="Calibri" w:hAnsi="Times New Roman" w:cs="Times New Roman"/>
        </w:rPr>
        <w:t>оянию на «____» ____________ 202</w:t>
      </w:r>
      <w:r w:rsidRPr="00C47E7D">
        <w:rPr>
          <w:rFonts w:ascii="Times New Roman" w:eastAsia="Calibri" w:hAnsi="Times New Roman" w:cs="Times New Roman"/>
        </w:rPr>
        <w:t>___ года.</w:t>
      </w:r>
    </w:p>
    <w:p w:rsidR="00C47E7D" w:rsidRPr="00C47E7D" w:rsidRDefault="00C47E7D" w:rsidP="00C47E7D">
      <w:pPr>
        <w:spacing w:after="120" w:line="480" w:lineRule="auto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руководителя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>____________ /_______________________/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главного бухгалтера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tabs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C01E35">
      <w:footerReference w:type="default" r:id="rId8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70D" w:rsidRDefault="00EA170D" w:rsidP="00C47E7D">
      <w:pPr>
        <w:spacing w:after="0" w:line="240" w:lineRule="auto"/>
      </w:pPr>
      <w:r>
        <w:separator/>
      </w:r>
    </w:p>
  </w:endnote>
  <w:endnote w:type="continuationSeparator" w:id="0">
    <w:p w:rsidR="00EA170D" w:rsidRDefault="00EA170D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375FA2" wp14:editId="325CA2CB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673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C06733"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75FA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06733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C06733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70D" w:rsidRDefault="00EA170D" w:rsidP="00C47E7D">
      <w:pPr>
        <w:spacing w:after="0" w:line="240" w:lineRule="auto"/>
      </w:pPr>
      <w:r>
        <w:separator/>
      </w:r>
    </w:p>
  </w:footnote>
  <w:footnote w:type="continuationSeparator" w:id="0">
    <w:p w:rsidR="00EA170D" w:rsidRDefault="00EA170D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971DB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32781"/>
    <w:rsid w:val="00441FFF"/>
    <w:rsid w:val="00455EB4"/>
    <w:rsid w:val="00472297"/>
    <w:rsid w:val="00474AD4"/>
    <w:rsid w:val="004B0ACD"/>
    <w:rsid w:val="004B7CAC"/>
    <w:rsid w:val="004E49CD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67D38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01E35"/>
    <w:rsid w:val="00C06733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A05AB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170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65B6D-8865-49F3-9024-388B68FE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864CD-C231-45E2-B9C7-D416F448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17</cp:revision>
  <cp:lastPrinted>2020-09-28T06:10:00Z</cp:lastPrinted>
  <dcterms:created xsi:type="dcterms:W3CDTF">2020-09-27T17:02:00Z</dcterms:created>
  <dcterms:modified xsi:type="dcterms:W3CDTF">2024-10-24T10:41:00Z</dcterms:modified>
</cp:coreProperties>
</file>